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27" w:after="238"/>
        <w:ind w:left="3686" w:hanging="3686"/>
        <w:jc w:val="center"/>
        <w:rPr/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t-BR"/>
        </w:rPr>
        <w:t>CARTA DE RECOMENDAÇÃO</w:t>
      </w:r>
    </w:p>
    <w:tbl>
      <w:tblPr>
        <w:tblW w:w="952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420"/>
        <w:gridCol w:w="5104"/>
      </w:tblGrid>
      <w:tr>
        <w:trPr/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do(a) candidato(a):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Instituição de origem do candidato (graduação):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do(a) orientador(a) pretendido: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27" w:after="238"/>
        <w:ind w:hanging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>Prezado senhor(a) Recomendante: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O(a) Candidato(a) pretende desenvolver estudos de Pós-Graduação no âmbito do programa de mestrado em Ciência da Computação nesta Instituição. Teremos melhores condições de avaliar as potencialidades com base nas informações e observações confidenciais que V.Sa. possa nos oferecer.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1. Desde que ano conhece o(a) candidato(a)?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t-BR"/>
        </w:rPr>
        <w:t xml:space="preserve">                                         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2. Durante quanto tempo conviveu com o(a) candidato(a) mais de perto?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De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t-BR"/>
        </w:rPr>
        <w:t xml:space="preserve">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>/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t-BR"/>
        </w:rPr>
        <w:t xml:space="preserve">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t-BR"/>
        </w:rPr>
        <w:t xml:space="preserve">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>/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t-BR"/>
        </w:rPr>
        <w:t xml:space="preserve">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 (mês/ano)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3. Em que tipo de atividade teve contato mais direto com o(a) Candidato(a)?</w:t>
      </w:r>
    </w:p>
    <w:tbl>
      <w:tblPr>
        <w:tblW w:w="952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311"/>
        <w:gridCol w:w="5213"/>
      </w:tblGrid>
      <w:tr>
        <w:trPr/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) Como seu professor na(s) disciplina(s):</w:t>
            </w:r>
          </w:p>
        </w:tc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) Como seu orientador no curso de:</w:t>
            </w:r>
          </w:p>
        </w:tc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) Como seu chefe ou superior em serviço no:</w:t>
            </w:r>
          </w:p>
        </w:tc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) Outras atividades (favor especificar):</w:t>
            </w:r>
          </w:p>
        </w:tc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27" w:after="238"/>
        <w:ind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4. Como classifica o (a) candidato(a) quanto aos atributos no quadro abaixo:</w:t>
      </w:r>
    </w:p>
    <w:tbl>
      <w:tblPr>
        <w:tblW w:w="9523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5213"/>
        <w:gridCol w:w="862"/>
        <w:gridCol w:w="862"/>
        <w:gridCol w:w="862"/>
        <w:gridCol w:w="862"/>
        <w:gridCol w:w="861"/>
      </w:tblGrid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ATRIBUTO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Fraco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Bom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Não posso opinar</w:t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Capacidade para desenvolver trabalhos acadêmicos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Raciocínio lógico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Conhecimentos fundamentais na área de atuação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Capacidade de trabalho em equipe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Interesse pela área escolhida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Assiduidade, responsabilidade e perseverança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Iniciativa e criatividade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Capacidade de expressão escrita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Capacidade de expressão oral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Motivação para estudos avançados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4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t-B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Indique outras qualidades de relevância que auxiliem na avaliação do(a) candidato(a), tendo em vista treinamento no âmbito de um programa de pós-graduação Stricto Sensu.</w:t>
      </w:r>
    </w:p>
    <w:tbl>
      <w:tblPr>
        <w:tblW w:w="952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40"/>
        <w:ind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DADOS DO RECOMENDANTE:</w:t>
      </w:r>
    </w:p>
    <w:tbl>
      <w:tblPr>
        <w:tblW w:w="952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762"/>
        <w:gridCol w:w="4762"/>
      </w:tblGrid>
      <w:tr>
        <w:trPr/>
        <w:tc>
          <w:tcPr>
            <w:tcW w:w="9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Instituição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Local: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</w:t>
            </w:r>
          </w:p>
        </w:tc>
      </w:tr>
      <w:tr>
        <w:trPr/>
        <w:tc>
          <w:tcPr>
            <w:tcW w:w="9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(dispensável se enviada por e-mail):</w:t>
            </w:r>
          </w:p>
        </w:tc>
      </w:tr>
    </w:tbl>
    <w:p>
      <w:pPr>
        <w:pStyle w:val="Normal"/>
        <w:spacing w:lineRule="auto" w:line="240" w:before="0" w:after="240"/>
        <w:ind w:hanging="0"/>
        <w:jc w:val="both"/>
        <w:rPr>
          <w:rFonts w:eastAsia="Times New Roman" w:cs="Arial"/>
          <w:b w:val="false"/>
          <w:b w:val="false"/>
          <w:bCs w:val="false"/>
          <w:color w:val="000000"/>
          <w:lang w:eastAsia="pt-BR"/>
        </w:rPr>
      </w:pPr>
      <w:r>
        <w:rPr>
          <w:rFonts w:eastAsia="Times New Roman" w:cs="Arial"/>
          <w:b w:val="false"/>
          <w:bCs w:val="false"/>
          <w:color w:val="000000"/>
          <w:lang w:eastAsia="pt-BR"/>
        </w:rPr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Favor enviar por e-mail, preferencialmente a partir do seu e-mail institucional, para: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LinkdaInternet"/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Secretaria de Pós-graduação do Centro de Ciências Exatas: </w:t>
      </w:r>
      <w:hyperlink r:id="rId2">
        <w:r>
          <w:rPr>
            <w:rStyle w:val="LinkdaInternet"/>
            <w:rFonts w:eastAsia="Times New Roman" w:cs="Arial" w:ascii="Arial" w:hAnsi="Arial"/>
            <w:b w:val="false"/>
            <w:bCs w:val="false"/>
            <w:color w:val="000000"/>
            <w:sz w:val="20"/>
            <w:szCs w:val="20"/>
            <w:lang w:eastAsia="pt-BR"/>
          </w:rPr>
          <w:t>spgcce@uel.br</w:t>
        </w:r>
      </w:hyperlink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LinkdaInternet"/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Assunto: Carta de Recomendação – Pós-graduação em Ciência da Computação – Nome do candidato</w:t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240" w:before="0" w:after="24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Ou em envelope lacrado para: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Universidade Estadual de Londrina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Centro de Ciências Exatas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Secretaria de Pós-Graduação do Centro de Ciências Exatas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Programa de Pós-graduação em Ciências da Computação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Rodovia Celso Garcia Cid, Campus Universitário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t-BR"/>
        </w:rPr>
        <w:t>Cx. Postal 10.011 – CEP 86057-970 – Londrina, Paraná</w:t>
      </w:r>
    </w:p>
    <w:sectPr>
      <w:headerReference w:type="default" r:id="rId3"/>
      <w:footerReference w:type="default" r:id="rId4"/>
      <w:type w:val="nextPage"/>
      <w:pgSz w:w="11906" w:h="16838"/>
      <w:pgMar w:left="1247" w:right="1134" w:header="709" w:top="1134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  <w:t xml:space="preserve">Programa de Pós-graduação em Ciência da Computação / UEL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/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  <w:b/>
        <w:b/>
        <w:sz w:val="32"/>
        <w:szCs w:val="36"/>
      </w:rPr>
    </w:pPr>
    <w:r>
      <w:rPr>
        <w:rFonts w:cs="Arial" w:ascii="Arial" w:hAnsi="Arial"/>
        <w:b/>
        <w:sz w:val="32"/>
        <w:szCs w:val="36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4163695</wp:posOffset>
          </wp:positionH>
          <wp:positionV relativeFrom="paragraph">
            <wp:posOffset>1905</wp:posOffset>
          </wp:positionV>
          <wp:extent cx="1714500" cy="457200"/>
          <wp:effectExtent l="0" t="0" r="0" b="0"/>
          <wp:wrapNone/>
          <wp:docPr id="1" name="Imagem 2" descr="Logo_nova_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_nova_D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2540" simplePos="0" locked="0" layoutInCell="1" allowOverlap="1" relativeHeight="5">
          <wp:simplePos x="0" y="0"/>
          <wp:positionH relativeFrom="column">
            <wp:posOffset>40005</wp:posOffset>
          </wp:positionH>
          <wp:positionV relativeFrom="paragraph">
            <wp:posOffset>29210</wp:posOffset>
          </wp:positionV>
          <wp:extent cx="2131060" cy="42672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ascii="Arial" w:hAnsi="Arial" w:cs="Arial"/>
        <w:b/>
        <w:b/>
        <w:sz w:val="32"/>
        <w:szCs w:val="36"/>
      </w:rPr>
    </w:pPr>
    <w:r>
      <w:rPr>
        <w:rFonts w:cs="Arial" w:ascii="Arial" w:hAnsi="Arial"/>
        <w:b/>
        <w:sz w:val="32"/>
        <w:szCs w:val="36"/>
      </w:rPr>
    </w:r>
  </w:p>
  <w:p>
    <w:pPr>
      <w:pStyle w:val="Normal"/>
      <w:pBdr>
        <w:bottom w:val="single" w:sz="4" w:space="1" w:color="00000A"/>
      </w:pBdr>
      <w:spacing w:lineRule="auto" w:line="240" w:before="120" w:after="120"/>
      <w:jc w:val="center"/>
      <w:rPr/>
    </w:pPr>
    <w:r>
      <w:rPr>
        <w:rFonts w:cs="Arial" w:ascii="Arial" w:hAnsi="Arial"/>
        <w:b/>
        <w:sz w:val="32"/>
        <w:szCs w:val="36"/>
      </w:rPr>
      <w:t>Programa de Pós-graduação em Ciência da Computação (PPCC) (Mestrado Acadêmico)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a94"/>
    <w:pPr>
      <w:widowControl/>
      <w:bidi w:val="0"/>
      <w:spacing w:lineRule="auto" w:line="276" w:before="0" w:after="200"/>
      <w:jc w:val="left"/>
    </w:pPr>
    <w:rPr>
      <w:rFonts w:ascii="Times New Roman" w:hAnsi="Times New Roman" w:eastAsia="Arial" w:cs="" w:cstheme="minorBidi" w:eastAsia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12a94"/>
    <w:pPr>
      <w:keepNext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d4bdd"/>
    <w:rPr>
      <w:strike w:val="false"/>
      <w:dstrike w:val="false"/>
      <w:color w:val="000000"/>
      <w:u w:val="none"/>
      <w:effect w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2615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2615a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212a94"/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f102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cs="Symbol"/>
      <w:sz w:val="24"/>
    </w:rPr>
  </w:style>
  <w:style w:type="character" w:styleId="ListLabel44">
    <w:name w:val="ListLabel 44"/>
    <w:qFormat/>
    <w:rPr>
      <w:rFonts w:ascii="Arial" w:hAnsi="Arial" w:cs="Wingdings"/>
      <w:b/>
      <w:sz w:val="24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ascii="Arial" w:hAnsi="Arial" w:cs="Symbol"/>
      <w:b/>
      <w:sz w:val="24"/>
    </w:rPr>
  </w:style>
  <w:style w:type="character" w:styleId="ListLabel47">
    <w:name w:val="ListLabel 47"/>
    <w:qFormat/>
    <w:rPr>
      <w:rFonts w:ascii="Arial" w:hAnsi="Arial" w:cs="Wingdings"/>
      <w:b/>
      <w:sz w:val="24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Symbol"/>
    </w:rPr>
  </w:style>
  <w:style w:type="character" w:styleId="ListLabel55">
    <w:name w:val="ListLabel 55"/>
    <w:qFormat/>
    <w:rPr>
      <w:rFonts w:ascii="Arial" w:hAnsi="Arial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cs="Wingdings"/>
      <w:sz w:val="24"/>
    </w:rPr>
  </w:style>
  <w:style w:type="character" w:styleId="Smbolosdenumerao">
    <w:name w:val="Símbolos de numeração"/>
    <w:qFormat/>
    <w:rPr/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d4bd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42615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2615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10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itaes">
    <w:name w:val="Citaçõe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c53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gcce@uel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26EB-15FE-48D2-8D3B-BAC5F79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LibreOffice/5.1.6.2$Linux_X86_64 LibreOffice_project/10m0$Build-2</Application>
  <Pages>2</Pages>
  <Words>321</Words>
  <Characters>1956</Characters>
  <CharactersWithSpaces>2381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2015-10-19T11:58:00Z</dcterms:created>
  <dc:creator>proenca</dc:creator>
  <dc:description/>
  <dc:language>pt-BR</dc:language>
  <cp:lastModifiedBy/>
  <cp:lastPrinted>2015-09-03T13:56:00Z</cp:lastPrinted>
  <dcterms:modified xsi:type="dcterms:W3CDTF">2018-05-18T18:24:28Z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